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CE4CC" w14:textId="77777777" w:rsidR="00DA3D45" w:rsidRDefault="00DA3D45"/>
    <w:p w14:paraId="39BD2C51" w14:textId="24DA7303" w:rsidR="00F64DD2" w:rsidRDefault="00F64DD2" w:rsidP="00F64DD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All Bar codes to be placed in their proper place.</w:t>
      </w:r>
    </w:p>
    <w:p w14:paraId="2959F046" w14:textId="77777777" w:rsidR="00F64DD2" w:rsidRDefault="00F64DD2" w:rsidP="00F64DD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Design should be eye catching, the use of bright colors.</w:t>
      </w:r>
    </w:p>
    <w:p w14:paraId="7A6386E4" w14:textId="77777777" w:rsidR="00F64DD2" w:rsidRDefault="00F64DD2" w:rsidP="00F64DD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Both sides of the box must have a simple 3 step process use of the product.</w:t>
      </w:r>
    </w:p>
    <w:p w14:paraId="573AD462" w14:textId="77777777" w:rsidR="00F64DD2" w:rsidRDefault="00F64DD2" w:rsidP="00F64DD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A pencil sketch of the process.</w:t>
      </w:r>
    </w:p>
    <w:p w14:paraId="06F2A1AD" w14:textId="77777777" w:rsidR="00F64DD2" w:rsidRDefault="00F64DD2" w:rsidP="00F64DD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Hand shaking the condiment packet contents to the bottom.</w:t>
      </w:r>
    </w:p>
    <w:p w14:paraId="253116CE" w14:textId="77777777" w:rsidR="00F64DD2" w:rsidRDefault="00F64DD2" w:rsidP="00F64DD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Step 1) Should say. Shake the contents to the bottom.</w:t>
      </w:r>
    </w:p>
    <w:p w14:paraId="6744B613" w14:textId="77777777" w:rsidR="00F64DD2" w:rsidRDefault="00F64DD2" w:rsidP="00F64DD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Hands using the piercer to pierce the packet.</w:t>
      </w:r>
    </w:p>
    <w:p w14:paraId="5209DD8E" w14:textId="77777777" w:rsidR="00F64DD2" w:rsidRDefault="00F64DD2" w:rsidP="00F64DD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Step 2) Should say. Pierce the packet 3 to 4 times. </w:t>
      </w:r>
    </w:p>
    <w:p w14:paraId="5F856494" w14:textId="77777777" w:rsidR="00F64DD2" w:rsidRDefault="00F64DD2" w:rsidP="00F64DD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Hands squeeze the contents out.</w:t>
      </w:r>
    </w:p>
    <w:p w14:paraId="1B70735C" w14:textId="77777777" w:rsidR="00F64DD2" w:rsidRDefault="00F64DD2" w:rsidP="00F64DD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Step .3) Should say. Slowly squeeze the contents out.</w:t>
      </w:r>
    </w:p>
    <w:p w14:paraId="440651FC" w14:textId="77777777" w:rsidR="00F64DD2" w:rsidRDefault="00F64DD2" w:rsidP="00F64DD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Text on front box.</w:t>
      </w:r>
    </w:p>
    <w:p w14:paraId="418407EA" w14:textId="77777777" w:rsidR="00F64DD2" w:rsidRDefault="00F64DD2" w:rsidP="00F64DD2">
      <w:pPr>
        <w:rPr>
          <w:rFonts w:ascii="Calibri" w:eastAsia="Calibri" w:hAnsi="Calibri" w:cs="Calibri"/>
          <w:sz w:val="28"/>
        </w:rPr>
      </w:pPr>
      <w:bookmarkStart w:id="0" w:name="_Hlk133816022"/>
      <w:r>
        <w:rPr>
          <w:rFonts w:ascii="Calibri" w:eastAsia="Calibri" w:hAnsi="Calibri" w:cs="Calibri"/>
          <w:sz w:val="28"/>
        </w:rPr>
        <w:t>So simple to use even a child can do it.</w:t>
      </w:r>
    </w:p>
    <w:p w14:paraId="01306DE9" w14:textId="77777777" w:rsidR="00F64DD2" w:rsidRDefault="00F64DD2" w:rsidP="00F64DD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Don’t put the condiment packet in your mouth to open it.</w:t>
      </w:r>
    </w:p>
    <w:p w14:paraId="39F52537" w14:textId="77777777" w:rsidR="00F64DD2" w:rsidRDefault="00F64DD2" w:rsidP="00F64DD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That’s just gross.</w:t>
      </w:r>
    </w:p>
    <w:p w14:paraId="0CA170D9" w14:textId="77777777" w:rsidR="00F64DD2" w:rsidRDefault="00F64DD2" w:rsidP="00F64DD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Use our Condiment Packet Piercer.</w:t>
      </w:r>
    </w:p>
    <w:p w14:paraId="2872E6D0" w14:textId="77777777" w:rsidR="00F64DD2" w:rsidRDefault="00F64DD2" w:rsidP="00F64DD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For people on the go.</w:t>
      </w:r>
    </w:p>
    <w:bookmarkEnd w:id="0"/>
    <w:p w14:paraId="5B0D72F5" w14:textId="77777777" w:rsidR="00F64DD2" w:rsidRPr="00FF7BA2" w:rsidRDefault="00F64DD2" w:rsidP="00F64DD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8"/>
        </w:rPr>
        <w:t>Made in China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  <w:sz w:val="28"/>
        </w:rPr>
        <w:t>Dishwasher safe.</w:t>
      </w:r>
    </w:p>
    <w:p w14:paraId="2E000017" w14:textId="77777777" w:rsidR="00F64DD2" w:rsidRDefault="00F64DD2" w:rsidP="00F64DD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The condiment packet piercer.</w:t>
      </w:r>
    </w:p>
    <w:p w14:paraId="51103916" w14:textId="77777777" w:rsidR="00F64DD2" w:rsidRDefault="00F64DD2" w:rsidP="00F64DD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Whatever other text you think will help make sales,</w:t>
      </w:r>
    </w:p>
    <w:p w14:paraId="664EE177" w14:textId="55D03EDB" w:rsidR="00F005AD" w:rsidRDefault="00F005AD" w:rsidP="00F64DD2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Not a Childs toy. Keep away from small childers.</w:t>
      </w:r>
    </w:p>
    <w:p w14:paraId="5F659242" w14:textId="1FB30DA8" w:rsidR="00F64DD2" w:rsidRDefault="00F64DD2">
      <w:r>
        <w:rPr>
          <w:noProof/>
        </w:rPr>
        <w:lastRenderedPageBreak/>
        <w:drawing>
          <wp:inline distT="0" distB="0" distL="0" distR="0" wp14:anchorId="722D135A" wp14:editId="5F7A9984">
            <wp:extent cx="5943600" cy="4302760"/>
            <wp:effectExtent l="0" t="0" r="0" b="2540"/>
            <wp:docPr id="13236540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0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F6EA6" w14:textId="77777777" w:rsidR="00F64DD2" w:rsidRDefault="00F64DD2"/>
    <w:p w14:paraId="53CA99D5" w14:textId="77777777" w:rsidR="00F005AD" w:rsidRDefault="00F005AD" w:rsidP="00F005AD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Point of sale bar code for USA and Canada</w:t>
      </w:r>
    </w:p>
    <w:p w14:paraId="1E7C6336" w14:textId="77777777" w:rsidR="00F005AD" w:rsidRDefault="00F005AD" w:rsidP="00F005AD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To be placed on the top left of Box.</w:t>
      </w:r>
    </w:p>
    <w:p w14:paraId="24F6D880" w14:textId="77777777" w:rsidR="00F005AD" w:rsidRDefault="00F005AD" w:rsidP="00F005AD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 xml:space="preserve">Text to be placed above bar code </w:t>
      </w:r>
    </w:p>
    <w:p w14:paraId="2CDC5DB9" w14:textId="77777777" w:rsidR="00F005AD" w:rsidRPr="00646B44" w:rsidRDefault="00F005AD" w:rsidP="00F005AD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U.S.A &amp; Canada</w:t>
      </w:r>
    </w:p>
    <w:p w14:paraId="1D045707" w14:textId="77777777" w:rsidR="00F005AD" w:rsidRDefault="00F005AD" w:rsidP="00F005AD">
      <w:pPr>
        <w:spacing w:after="200" w:line="276" w:lineRule="auto"/>
        <w:jc w:val="center"/>
        <w:rPr>
          <w:rFonts w:ascii="Calibri" w:eastAsia="Calibri" w:hAnsi="Calibri" w:cs="Calibri"/>
        </w:rPr>
      </w:pPr>
      <w:r>
        <w:rPr>
          <w:noProof/>
        </w:rPr>
        <w:drawing>
          <wp:inline distT="0" distB="0" distL="0" distR="0" wp14:anchorId="609C0C69" wp14:editId="5D950D68">
            <wp:extent cx="1343025" cy="9620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B72B2" w14:textId="77777777" w:rsidR="00F005AD" w:rsidRDefault="00F005AD" w:rsidP="00F005AD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Point of sale bar code for outside the U.S.A and Canada</w:t>
      </w:r>
    </w:p>
    <w:p w14:paraId="62BBF79F" w14:textId="77777777" w:rsidR="00F005AD" w:rsidRDefault="00F005AD" w:rsidP="00F005AD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To be placed on the top right of Box.</w:t>
      </w:r>
    </w:p>
    <w:p w14:paraId="60176A3F" w14:textId="77777777" w:rsidR="00F005AD" w:rsidRDefault="00F005AD" w:rsidP="00F005AD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lastRenderedPageBreak/>
        <w:t>Text above bar code.</w:t>
      </w:r>
    </w:p>
    <w:p w14:paraId="7D53EAC5" w14:textId="77777777" w:rsidR="00F005AD" w:rsidRPr="00A74957" w:rsidRDefault="00F005AD" w:rsidP="00F005AD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European</w:t>
      </w:r>
    </w:p>
    <w:p w14:paraId="17627963" w14:textId="77777777" w:rsidR="00F005AD" w:rsidRDefault="00F005AD" w:rsidP="00F005AD">
      <w:pPr>
        <w:rPr>
          <w:rFonts w:ascii="Calibri" w:eastAsia="Calibri" w:hAnsi="Calibri" w:cs="Calibri"/>
          <w:sz w:val="28"/>
        </w:rPr>
      </w:pPr>
    </w:p>
    <w:p w14:paraId="37D77B25" w14:textId="77777777" w:rsidR="00F005AD" w:rsidRDefault="00F005AD" w:rsidP="00F005AD">
      <w:pPr>
        <w:jc w:val="center"/>
        <w:rPr>
          <w:rFonts w:ascii="Calibri" w:eastAsia="Calibri" w:hAnsi="Calibri" w:cs="Calibri"/>
          <w:sz w:val="28"/>
        </w:rPr>
      </w:pPr>
      <w:r>
        <w:rPr>
          <w:noProof/>
        </w:rPr>
        <w:drawing>
          <wp:inline distT="0" distB="0" distL="0" distR="0" wp14:anchorId="3A3032E3" wp14:editId="661CFBB7">
            <wp:extent cx="1390650" cy="962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648DD" w14:textId="77777777" w:rsidR="00F64DD2" w:rsidRDefault="00F64DD2"/>
    <w:p w14:paraId="3017D6A5" w14:textId="77777777" w:rsidR="00F64DD2" w:rsidRDefault="00F64DD2"/>
    <w:p w14:paraId="1197747C" w14:textId="77777777" w:rsidR="00F64DD2" w:rsidRDefault="00F64DD2"/>
    <w:p w14:paraId="4A53F8F8" w14:textId="77777777" w:rsidR="00F64DD2" w:rsidRDefault="00F64DD2"/>
    <w:p w14:paraId="48A00AD8" w14:textId="77777777" w:rsidR="00F64DD2" w:rsidRDefault="00F64DD2"/>
    <w:p w14:paraId="541F1786" w14:textId="77777777" w:rsidR="00F64DD2" w:rsidRDefault="00F64DD2"/>
    <w:p w14:paraId="06671B9C" w14:textId="77777777" w:rsidR="00F64DD2" w:rsidRDefault="00F64DD2"/>
    <w:p w14:paraId="1ACFD416" w14:textId="77777777" w:rsidR="00F64DD2" w:rsidRDefault="00F64DD2"/>
    <w:p w14:paraId="79F55331" w14:textId="77777777" w:rsidR="00F64DD2" w:rsidRDefault="00F64DD2"/>
    <w:p w14:paraId="424C67C9" w14:textId="77777777" w:rsidR="00F64DD2" w:rsidRDefault="00F64DD2"/>
    <w:p w14:paraId="27E434A4" w14:textId="77777777" w:rsidR="00F64DD2" w:rsidRDefault="00F64DD2"/>
    <w:p w14:paraId="1C607F79" w14:textId="77777777" w:rsidR="00F64DD2" w:rsidRDefault="00F64DD2"/>
    <w:p w14:paraId="4EAC550C" w14:textId="77777777" w:rsidR="00F64DD2" w:rsidRDefault="00F64DD2"/>
    <w:p w14:paraId="0A05DF94" w14:textId="77777777" w:rsidR="00F64DD2" w:rsidRDefault="00F64DD2"/>
    <w:sectPr w:rsidR="00F64D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322"/>
    <w:rsid w:val="00322322"/>
    <w:rsid w:val="00DA3D45"/>
    <w:rsid w:val="00F005AD"/>
    <w:rsid w:val="00F6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BCEF5"/>
  <w15:chartTrackingRefBased/>
  <w15:docId w15:val="{86B1169D-D99E-4BF5-B401-A9E636BC2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DD2"/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 Cascia</dc:creator>
  <cp:keywords/>
  <dc:description/>
  <cp:lastModifiedBy>Leonard Cascia</cp:lastModifiedBy>
  <cp:revision>3</cp:revision>
  <dcterms:created xsi:type="dcterms:W3CDTF">2023-07-11T18:55:00Z</dcterms:created>
  <dcterms:modified xsi:type="dcterms:W3CDTF">2023-07-11T18:59:00Z</dcterms:modified>
</cp:coreProperties>
</file>